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780" w:rsidRPr="003C7B15" w:rsidRDefault="00281780">
      <w:pPr>
        <w:rPr>
          <w:b/>
          <w:noProof/>
        </w:rPr>
      </w:pPr>
      <w:r w:rsidRPr="003C7B15">
        <w:rPr>
          <w:b/>
          <w:noProof/>
        </w:rPr>
        <w:t>Upper Chumstick Bridges: Pre-construction and one year after construction</w:t>
      </w:r>
    </w:p>
    <w:p w:rsidR="00E06321" w:rsidRDefault="00B905D3">
      <w:r>
        <w:rPr>
          <w:noProof/>
        </w:rPr>
        <w:drawing>
          <wp:inline distT="0" distB="0" distL="0" distR="0">
            <wp:extent cx="5391150" cy="4042154"/>
            <wp:effectExtent l="19050" t="0" r="0" b="0"/>
            <wp:docPr id="1" name="Picture 1" descr="\\stor316\nr\miketk\My Documents\My Pictures\UWP-Kid Pond-Cann-Bauman\UWP-Kid Pond-Cann-Bauman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316\nr\miketk\My Documents\My Pictures\UWP-Kid Pond-Cann-Bauman\UWP-Kid Pond-Cann-Bauman 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80" w:rsidRDefault="00281780">
      <w:proofErr w:type="spellStart"/>
      <w:proofErr w:type="gramStart"/>
      <w:r>
        <w:t>Cann</w:t>
      </w:r>
      <w:proofErr w:type="spellEnd"/>
      <w:r>
        <w:t xml:space="preserve"> culvert outlet 2010.</w:t>
      </w:r>
      <w:proofErr w:type="gramEnd"/>
    </w:p>
    <w:p w:rsidR="00B905D3" w:rsidRDefault="00B905D3">
      <w:r>
        <w:rPr>
          <w:noProof/>
        </w:rPr>
        <w:drawing>
          <wp:inline distT="0" distB="0" distL="0" distR="0">
            <wp:extent cx="5343525" cy="3005733"/>
            <wp:effectExtent l="19050" t="0" r="9525" b="0"/>
            <wp:docPr id="7" name="Picture 7" descr="\\stor316\nr\miketk\My Documents\My Pictures\2013 May Cann, Baumann, Ott\2013 May Cann, Baumann, Ot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or316\nr\miketk\My Documents\My Pictures\2013 May Cann, Baumann, Ott\2013 May Cann, Baumann, Ott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0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780" w:rsidRDefault="00281780">
      <w:proofErr w:type="spellStart"/>
      <w:proofErr w:type="gramStart"/>
      <w:r>
        <w:t>Cann</w:t>
      </w:r>
      <w:proofErr w:type="spellEnd"/>
      <w:r>
        <w:t xml:space="preserve"> bridge outlet 2013.</w:t>
      </w:r>
      <w:proofErr w:type="gramEnd"/>
    </w:p>
    <w:p w:rsidR="00B905D3" w:rsidRDefault="00B905D3">
      <w:r>
        <w:rPr>
          <w:noProof/>
        </w:rPr>
        <w:lastRenderedPageBreak/>
        <w:drawing>
          <wp:inline distT="0" distB="0" distL="0" distR="0">
            <wp:extent cx="5524500" cy="4142136"/>
            <wp:effectExtent l="19050" t="0" r="0" b="0"/>
            <wp:docPr id="2" name="Picture 2" descr="\\stor316\nr\miketk\My Documents\My Pictures\UWP-Kid Pond-Cann-Bauman\Bauman inlet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or316\nr\miketk\My Documents\My Pictures\UWP-Kid Pond-Cann-Bauman\Bauman inlet 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15" w:rsidRDefault="003C7B15">
      <w:proofErr w:type="gramStart"/>
      <w:r>
        <w:t>Baumann culvert inlet 2010.</w:t>
      </w:r>
      <w:proofErr w:type="gramEnd"/>
    </w:p>
    <w:p w:rsidR="00B905D3" w:rsidRDefault="00B905D3">
      <w:r>
        <w:rPr>
          <w:noProof/>
        </w:rPr>
        <w:drawing>
          <wp:inline distT="0" distB="0" distL="0" distR="0">
            <wp:extent cx="5655733" cy="3181350"/>
            <wp:effectExtent l="19050" t="0" r="2117" b="0"/>
            <wp:docPr id="8" name="Picture 8" descr="\\stor316\nr\miketk\My Documents\My Pictures\2013 May Cann, Baumann, Ott\2013 May Cann, Baumann, Ot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or316\nr\miketk\My Documents\My Pictures\2013 May Cann, Baumann, Ott\2013 May Cann, Baumann, Ott 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23" cy="318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15" w:rsidRDefault="003C7B15">
      <w:proofErr w:type="gramStart"/>
      <w:r>
        <w:t>Baumann bridge inlet 2013.</w:t>
      </w:r>
      <w:proofErr w:type="gramEnd"/>
    </w:p>
    <w:p w:rsidR="00B905D3" w:rsidRDefault="00B905D3">
      <w:r>
        <w:rPr>
          <w:noProof/>
        </w:rPr>
        <w:lastRenderedPageBreak/>
        <w:drawing>
          <wp:inline distT="0" distB="0" distL="0" distR="0">
            <wp:extent cx="5543550" cy="4156419"/>
            <wp:effectExtent l="19050" t="0" r="0" b="0"/>
            <wp:docPr id="3" name="Picture 3" descr="N:\common\PROJECTS\UpperChumstick\Photos 11-1-11\Photos\Johnson_Ott  downstrea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common\PROJECTS\UpperChumstick\Photos 11-1-11\Photos\Johnson_Ott  downstream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15" w:rsidRDefault="003C7B15">
      <w:proofErr w:type="spellStart"/>
      <w:proofErr w:type="gramStart"/>
      <w:r>
        <w:t>Ott</w:t>
      </w:r>
      <w:proofErr w:type="spellEnd"/>
      <w:r>
        <w:t xml:space="preserve"> culvert outlet 2010.</w:t>
      </w:r>
      <w:proofErr w:type="gramEnd"/>
    </w:p>
    <w:p w:rsidR="00B905D3" w:rsidRDefault="00B905D3">
      <w:r>
        <w:rPr>
          <w:noProof/>
        </w:rPr>
        <w:drawing>
          <wp:inline distT="0" distB="0" distL="0" distR="0">
            <wp:extent cx="5600700" cy="3150393"/>
            <wp:effectExtent l="19050" t="0" r="0" b="0"/>
            <wp:docPr id="9" name="Picture 9" descr="\\stor316\nr\miketk\My Documents\My Pictures\2013 May Cann, Baumann, Ott\2013 May Cann, Baumann, Ott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tor316\nr\miketk\My Documents\My Pictures\2013 May Cann, Baumann, Ott\2013 May Cann, Baumann, Ott 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01" cy="315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B15" w:rsidRDefault="003C7B15">
      <w:proofErr w:type="spellStart"/>
      <w:proofErr w:type="gramStart"/>
      <w:r>
        <w:t>Ott</w:t>
      </w:r>
      <w:proofErr w:type="spellEnd"/>
      <w:r>
        <w:t xml:space="preserve"> culvert outlet 2013.</w:t>
      </w:r>
      <w:proofErr w:type="gramEnd"/>
    </w:p>
    <w:sectPr w:rsidR="003C7B15" w:rsidSect="00E0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05D3"/>
    <w:rsid w:val="00281780"/>
    <w:rsid w:val="003C7B15"/>
    <w:rsid w:val="006A2D7C"/>
    <w:rsid w:val="00B905D3"/>
    <w:rsid w:val="00E06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miketk</dc:creator>
  <cp:lastModifiedBy>miketk</cp:lastModifiedBy>
  <cp:revision>2</cp:revision>
  <dcterms:created xsi:type="dcterms:W3CDTF">2014-02-03T22:47:00Z</dcterms:created>
  <dcterms:modified xsi:type="dcterms:W3CDTF">2014-02-03T22:47:00Z</dcterms:modified>
</cp:coreProperties>
</file>